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DD82" w14:textId="77777777" w:rsidR="006F5470" w:rsidRPr="0089461C" w:rsidRDefault="006F5470" w:rsidP="006F5470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Б</w:t>
      </w:r>
    </w:p>
    <w:p w14:paraId="4C9CA8EE" w14:textId="77777777" w:rsidR="006F5470" w:rsidRPr="006D48DE" w:rsidRDefault="006F5470" w:rsidP="006F5470">
      <w:pPr>
        <w:pStyle w:val="1"/>
        <w:jc w:val="center"/>
        <w:rPr>
          <w:b w:val="0"/>
          <w:i/>
          <w:szCs w:val="28"/>
        </w:rPr>
      </w:pPr>
      <w:bookmarkStart w:id="0" w:name="_Toc524946084"/>
      <w:r w:rsidRPr="006D48DE">
        <w:rPr>
          <w:b w:val="0"/>
          <w:szCs w:val="28"/>
        </w:rPr>
        <w:t>Форма апелляции</w:t>
      </w:r>
      <w:bookmarkEnd w:id="0"/>
    </w:p>
    <w:p w14:paraId="31099119" w14:textId="77777777" w:rsidR="006F5470" w:rsidRDefault="006F5470" w:rsidP="006F54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57102F5E" w14:textId="77777777" w:rsidR="006F5470" w:rsidRPr="006D48DE" w:rsidRDefault="006F5470" w:rsidP="006F54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22F60756" w14:textId="77777777" w:rsidR="006F5470" w:rsidRPr="0089461C" w:rsidRDefault="006F5470" w:rsidP="006F5470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89461C">
        <w:rPr>
          <w:rFonts w:ascii="Times New Roman" w:hAnsi="Times New Roman" w:cs="Times New Roman"/>
          <w:b/>
          <w:sz w:val="28"/>
          <w:szCs w:val="28"/>
        </w:rPr>
        <w:t xml:space="preserve">Председателю Комиссии по апелляциям </w:t>
      </w:r>
      <w:r w:rsidR="0081178D">
        <w:rPr>
          <w:rFonts w:ascii="Times New Roman" w:hAnsi="Times New Roman" w:cs="Times New Roman"/>
          <w:b/>
          <w:sz w:val="28"/>
          <w:szCs w:val="28"/>
        </w:rPr>
        <w:t>ИЛ</w:t>
      </w:r>
      <w:r w:rsidRPr="0089461C">
        <w:rPr>
          <w:rFonts w:ascii="Times New Roman" w:hAnsi="Times New Roman" w:cs="Times New Roman"/>
          <w:b/>
          <w:sz w:val="28"/>
          <w:szCs w:val="28"/>
        </w:rPr>
        <w:t xml:space="preserve"> ООО «УНИК-АВТО»</w:t>
      </w:r>
    </w:p>
    <w:p w14:paraId="53842E15" w14:textId="77777777" w:rsidR="006F5470" w:rsidRPr="0089461C" w:rsidRDefault="006F5470" w:rsidP="006F5470">
      <w:pPr>
        <w:pBdr>
          <w:bottom w:val="dotted" w:sz="4" w:space="1" w:color="auto"/>
        </w:pBd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14:paraId="10E8AC2E" w14:textId="77777777" w:rsidR="006F5470" w:rsidRPr="0089461C" w:rsidRDefault="006F5470" w:rsidP="006F547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89461C">
        <w:rPr>
          <w:rFonts w:ascii="Times New Roman" w:hAnsi="Times New Roman" w:cs="Times New Roman"/>
          <w:sz w:val="28"/>
          <w:szCs w:val="28"/>
        </w:rPr>
        <w:t>Ф.И.О.</w:t>
      </w:r>
    </w:p>
    <w:tbl>
      <w:tblPr>
        <w:tblStyle w:val="a3"/>
        <w:tblW w:w="9571" w:type="dxa"/>
        <w:jc w:val="center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6F5470" w:rsidRPr="0089461C" w14:paraId="3CF155A7" w14:textId="77777777" w:rsidTr="0081178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21E4D" w14:textId="77777777" w:rsidR="006F5470" w:rsidRPr="0089461C" w:rsidRDefault="006F5470" w:rsidP="0081178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1 Сведения о предъявителе апелляции:</w:t>
            </w:r>
          </w:p>
        </w:tc>
      </w:tr>
      <w:tr w:rsidR="006F5470" w:rsidRPr="0089461C" w14:paraId="2817ACB4" w14:textId="77777777" w:rsidTr="0081178D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14:paraId="116FADCE" w14:textId="77777777" w:rsidR="006F5470" w:rsidRPr="0089461C" w:rsidRDefault="006F5470" w:rsidP="0081178D">
            <w:pPr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14:paraId="046B6BEA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70" w:rsidRPr="0089461C" w14:paraId="3B3AD5F7" w14:textId="77777777" w:rsidTr="0081178D">
        <w:trPr>
          <w:jc w:val="center"/>
        </w:trPr>
        <w:tc>
          <w:tcPr>
            <w:tcW w:w="4219" w:type="dxa"/>
          </w:tcPr>
          <w:p w14:paraId="2F492DD0" w14:textId="77777777" w:rsidR="006F5470" w:rsidRPr="0089461C" w:rsidRDefault="006F5470" w:rsidP="0081178D">
            <w:pPr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5352" w:type="dxa"/>
          </w:tcPr>
          <w:p w14:paraId="256F55C9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70" w:rsidRPr="0089461C" w14:paraId="2D5B125B" w14:textId="77777777" w:rsidTr="0081178D">
        <w:trPr>
          <w:jc w:val="center"/>
        </w:trPr>
        <w:tc>
          <w:tcPr>
            <w:tcW w:w="4219" w:type="dxa"/>
          </w:tcPr>
          <w:p w14:paraId="5B2F2551" w14:textId="77777777" w:rsidR="006F5470" w:rsidRPr="0089461C" w:rsidRDefault="006F5470" w:rsidP="0081178D">
            <w:pPr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352" w:type="dxa"/>
          </w:tcPr>
          <w:p w14:paraId="3AB7844B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70" w:rsidRPr="0089461C" w14:paraId="44AA06B3" w14:textId="77777777" w:rsidTr="0081178D">
        <w:trPr>
          <w:jc w:val="center"/>
        </w:trPr>
        <w:tc>
          <w:tcPr>
            <w:tcW w:w="4219" w:type="dxa"/>
          </w:tcPr>
          <w:p w14:paraId="19DBF01F" w14:textId="77777777" w:rsidR="006F5470" w:rsidRPr="0089461C" w:rsidRDefault="006F5470" w:rsidP="0081178D">
            <w:pPr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352" w:type="dxa"/>
          </w:tcPr>
          <w:p w14:paraId="25979E8B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70" w:rsidRPr="0089461C" w14:paraId="0003CC61" w14:textId="77777777" w:rsidTr="0081178D">
        <w:trPr>
          <w:jc w:val="center"/>
        </w:trPr>
        <w:tc>
          <w:tcPr>
            <w:tcW w:w="4219" w:type="dxa"/>
          </w:tcPr>
          <w:p w14:paraId="49CFD073" w14:textId="77777777" w:rsidR="006F5470" w:rsidRPr="0089461C" w:rsidRDefault="006F5470" w:rsidP="0081178D">
            <w:pPr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352" w:type="dxa"/>
          </w:tcPr>
          <w:p w14:paraId="447CBA4C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70" w:rsidRPr="0089461C" w14:paraId="28E2565C" w14:textId="77777777" w:rsidTr="0081178D">
        <w:trPr>
          <w:jc w:val="center"/>
        </w:trPr>
        <w:tc>
          <w:tcPr>
            <w:tcW w:w="4219" w:type="dxa"/>
          </w:tcPr>
          <w:p w14:paraId="2CC465C1" w14:textId="77777777" w:rsidR="006F5470" w:rsidRPr="0089461C" w:rsidRDefault="006F5470" w:rsidP="0081178D">
            <w:pPr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5352" w:type="dxa"/>
          </w:tcPr>
          <w:p w14:paraId="05805FA8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70" w:rsidRPr="0089461C" w14:paraId="19ABC18E" w14:textId="77777777" w:rsidTr="0081178D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14:paraId="0E17CA99" w14:textId="77777777" w:rsidR="006F5470" w:rsidRPr="0089461C" w:rsidRDefault="006F5470" w:rsidP="0081178D">
            <w:pPr>
              <w:ind w:right="4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41C41022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70" w:rsidRPr="0089461C" w14:paraId="7A481E35" w14:textId="77777777" w:rsidTr="0081178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D349B" w14:textId="77777777" w:rsidR="006F5470" w:rsidRPr="0089461C" w:rsidRDefault="006F5470" w:rsidP="0081178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2 Объект апелляции</w:t>
            </w:r>
          </w:p>
        </w:tc>
      </w:tr>
      <w:tr w:rsidR="006F5470" w:rsidRPr="0089461C" w14:paraId="30A1711D" w14:textId="77777777" w:rsidTr="0081178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BBD9DB" w14:textId="77777777" w:rsidR="006F5470" w:rsidRPr="0089461C" w:rsidRDefault="006F5470" w:rsidP="0081178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3 Суть апелляции</w:t>
            </w:r>
          </w:p>
        </w:tc>
      </w:tr>
      <w:tr w:rsidR="006F5470" w:rsidRPr="0089461C" w14:paraId="70E6843A" w14:textId="77777777" w:rsidTr="0081178D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14:paraId="3C7D351C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Дата возникновения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14:paraId="2A6B4944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70" w:rsidRPr="0089461C" w14:paraId="0C633292" w14:textId="77777777" w:rsidTr="0081178D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</w:tcPr>
          <w:p w14:paraId="566B8CB2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Описание претензии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77016A98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70" w:rsidRPr="0089461C" w14:paraId="281F50A6" w14:textId="77777777" w:rsidTr="0081178D">
        <w:trPr>
          <w:jc w:val="center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97CD80" w14:textId="77777777" w:rsidR="006F5470" w:rsidRPr="0089461C" w:rsidRDefault="006F5470" w:rsidP="0081178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4 Дата, подпись</w:t>
            </w:r>
          </w:p>
        </w:tc>
        <w:tc>
          <w:tcPr>
            <w:tcW w:w="53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EB385C2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470" w:rsidRPr="0089461C" w14:paraId="5E063643" w14:textId="77777777" w:rsidTr="0081178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5BCBB" w14:textId="77777777" w:rsidR="006F5470" w:rsidRPr="0089461C" w:rsidRDefault="006F5470" w:rsidP="0081178D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5 Приложение</w:t>
            </w:r>
          </w:p>
        </w:tc>
      </w:tr>
      <w:tr w:rsidR="006F5470" w:rsidRPr="0089461C" w14:paraId="286CA2DB" w14:textId="77777777" w:rsidTr="0081178D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</w:tcPr>
          <w:p w14:paraId="2F5C8A7F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1C">
              <w:rPr>
                <w:rFonts w:ascii="Times New Roman" w:hAnsi="Times New Roman" w:cs="Times New Roman"/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5352" w:type="dxa"/>
            <w:tcBorders>
              <w:top w:val="single" w:sz="4" w:space="0" w:color="auto"/>
            </w:tcBorders>
          </w:tcPr>
          <w:p w14:paraId="0C3A0208" w14:textId="77777777" w:rsidR="006F5470" w:rsidRPr="0089461C" w:rsidRDefault="006F5470" w:rsidP="008117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B07D01" w14:textId="77777777" w:rsidR="006F5470" w:rsidRDefault="006F5470" w:rsidP="006F5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5470" w:rsidSect="0081178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CE2D" w14:textId="77777777" w:rsidR="0068783F" w:rsidRDefault="0068783F" w:rsidP="0081178D">
      <w:pPr>
        <w:spacing w:after="0" w:line="240" w:lineRule="auto"/>
      </w:pPr>
      <w:r>
        <w:separator/>
      </w:r>
    </w:p>
  </w:endnote>
  <w:endnote w:type="continuationSeparator" w:id="0">
    <w:p w14:paraId="4A9C1D7D" w14:textId="77777777" w:rsidR="0068783F" w:rsidRDefault="0068783F" w:rsidP="0081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AC049" w14:textId="77777777" w:rsidR="0068783F" w:rsidRDefault="0068783F" w:rsidP="0081178D">
      <w:pPr>
        <w:spacing w:after="0" w:line="240" w:lineRule="auto"/>
      </w:pPr>
      <w:r>
        <w:separator/>
      </w:r>
    </w:p>
  </w:footnote>
  <w:footnote w:type="continuationSeparator" w:id="0">
    <w:p w14:paraId="10154F51" w14:textId="77777777" w:rsidR="0068783F" w:rsidRDefault="0068783F" w:rsidP="00811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0"/>
    <w:rsid w:val="0002371B"/>
    <w:rsid w:val="00165409"/>
    <w:rsid w:val="0024530F"/>
    <w:rsid w:val="0039067B"/>
    <w:rsid w:val="0039468D"/>
    <w:rsid w:val="003C4E4C"/>
    <w:rsid w:val="004D276E"/>
    <w:rsid w:val="00501B05"/>
    <w:rsid w:val="005122C0"/>
    <w:rsid w:val="005973E8"/>
    <w:rsid w:val="005B7193"/>
    <w:rsid w:val="006038DF"/>
    <w:rsid w:val="00655E30"/>
    <w:rsid w:val="0068328E"/>
    <w:rsid w:val="0068783F"/>
    <w:rsid w:val="006B701B"/>
    <w:rsid w:val="006F5470"/>
    <w:rsid w:val="0081178D"/>
    <w:rsid w:val="00841745"/>
    <w:rsid w:val="00895770"/>
    <w:rsid w:val="00A64655"/>
    <w:rsid w:val="00A80B65"/>
    <w:rsid w:val="00AC6462"/>
    <w:rsid w:val="00B56BE0"/>
    <w:rsid w:val="00B76950"/>
    <w:rsid w:val="00B96AB5"/>
    <w:rsid w:val="00C15BF2"/>
    <w:rsid w:val="00CA7CBF"/>
    <w:rsid w:val="00E37893"/>
    <w:rsid w:val="00E66F7B"/>
    <w:rsid w:val="00E95328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FF52"/>
  <w15:docId w15:val="{89DBEE4D-3BAC-4B98-86F3-334FA630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70"/>
  </w:style>
  <w:style w:type="paragraph" w:styleId="1">
    <w:name w:val="heading 1"/>
    <w:basedOn w:val="a"/>
    <w:link w:val="10"/>
    <w:uiPriority w:val="9"/>
    <w:qFormat/>
    <w:rsid w:val="006F5470"/>
    <w:pPr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470"/>
    <w:pPr>
      <w:keepNext/>
      <w:keepLines/>
      <w:spacing w:after="0" w:line="240" w:lineRule="auto"/>
      <w:ind w:firstLine="567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470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5470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39"/>
    <w:rsid w:val="006F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5470"/>
    <w:rPr>
      <w:color w:val="0000FF"/>
      <w:u w:val="single"/>
    </w:rPr>
  </w:style>
  <w:style w:type="paragraph" w:styleId="a5">
    <w:name w:val="Body Text Indent"/>
    <w:basedOn w:val="a"/>
    <w:link w:val="a6"/>
    <w:rsid w:val="006F5470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5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5470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F54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F5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F54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5470"/>
    <w:pPr>
      <w:widowControl w:val="0"/>
      <w:shd w:val="clear" w:color="auto" w:fill="FFFFFF"/>
      <w:spacing w:before="480" w:after="14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pt0pt">
    <w:name w:val="Основной текст (2) + 8 pt;Интервал 0 pt"/>
    <w:basedOn w:val="21"/>
    <w:rsid w:val="006F5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">
    <w:name w:val="Подпись к таблице (5)"/>
    <w:basedOn w:val="a0"/>
    <w:rsid w:val="006F5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6F5470"/>
    <w:pPr>
      <w:keepNext/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F547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F5470"/>
    <w:pPr>
      <w:spacing w:after="100"/>
      <w:ind w:left="220"/>
    </w:pPr>
  </w:style>
  <w:style w:type="paragraph" w:styleId="aa">
    <w:name w:val="footer"/>
    <w:basedOn w:val="a"/>
    <w:link w:val="ab"/>
    <w:uiPriority w:val="99"/>
    <w:unhideWhenUsed/>
    <w:rsid w:val="0081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78D"/>
  </w:style>
  <w:style w:type="paragraph" w:styleId="ac">
    <w:name w:val="Balloon Text"/>
    <w:basedOn w:val="a"/>
    <w:link w:val="ad"/>
    <w:uiPriority w:val="99"/>
    <w:semiHidden/>
    <w:unhideWhenUsed/>
    <w:rsid w:val="00B9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Игорь</cp:lastModifiedBy>
  <cp:revision>3</cp:revision>
  <cp:lastPrinted>2021-03-30T08:06:00Z</cp:lastPrinted>
  <dcterms:created xsi:type="dcterms:W3CDTF">2021-09-10T02:47:00Z</dcterms:created>
  <dcterms:modified xsi:type="dcterms:W3CDTF">2021-09-10T02:47:00Z</dcterms:modified>
</cp:coreProperties>
</file>